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CFA2F" w14:textId="77777777" w:rsidR="00D15237" w:rsidRPr="00B00E7C" w:rsidRDefault="00D15237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816B7F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805C639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0E7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</w:t>
      </w:r>
    </w:p>
    <w:p w14:paraId="7B0EEDD2" w14:textId="77777777" w:rsidR="00964F31" w:rsidRDefault="00964F31" w:rsidP="00964F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ANUNȚUL PUBLIC PRIVIND ELABORAREA </w:t>
      </w:r>
    </w:p>
    <w:p w14:paraId="05989783" w14:textId="41D9AE3A" w:rsidR="00B00E7C" w:rsidRPr="00B00E7C" w:rsidRDefault="00964F31" w:rsidP="00964F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>PLANULUI DE MENȚINERE A CALITĂȚII AERULUI</w:t>
      </w:r>
      <w:r w:rsidR="00BE61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C1B9143" w14:textId="77777777" w:rsidR="00964F31" w:rsidRDefault="00964F31" w:rsidP="0013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9705207" w14:textId="3FCAD1A1" w:rsidR="00964F31" w:rsidRPr="00964F31" w:rsidRDefault="00964F31" w:rsidP="00964F31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Consiliul Județean Constanța, titular al Planului de menținere a calității aerului în județul Constanța, anunță publicul asupra inițierii procesului de elaborare a 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lanului de menținere a calității aerului în județul Constanța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507860C" w14:textId="77777777" w:rsidR="00964F31" w:rsidRPr="00964F31" w:rsidRDefault="00964F31" w:rsidP="00964F31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>Publicul are dreptul de a participa la procesul de luare a deciziilor privind planul menționat.</w:t>
      </w:r>
    </w:p>
    <w:p w14:paraId="76911EC7" w14:textId="77777777" w:rsidR="00F94359" w:rsidRDefault="00964F31" w:rsidP="00964F31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Propunerea de plan poate fi consultată la sediul </w:t>
      </w:r>
      <w:r w:rsidR="00BE613A" w:rsidRPr="00964F31">
        <w:rPr>
          <w:rFonts w:ascii="Times New Roman" w:hAnsi="Times New Roman" w:cs="Times New Roman"/>
          <w:sz w:val="24"/>
          <w:szCs w:val="24"/>
          <w:lang w:val="ro-RO"/>
        </w:rPr>
        <w:t>Consiliul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BE613A"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Județean Constanța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 xml:space="preserve"> din Municipiul Constanța, b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-dul Tomis nr. 51</w:t>
      </w:r>
      <w:r w:rsidR="00C709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și la sediul Agenți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pentru Protecția Mediului Constanța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>din Municipiul Constanţa,</w:t>
      </w:r>
      <w:r w:rsidR="00B95436"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str. Unirii nr. 23</w:t>
      </w:r>
      <w:r w:rsidR="00BE61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în zilele de </w:t>
      </w:r>
      <w:r>
        <w:rPr>
          <w:rFonts w:ascii="Times New Roman" w:hAnsi="Times New Roman" w:cs="Times New Roman"/>
          <w:sz w:val="24"/>
          <w:szCs w:val="24"/>
          <w:lang w:val="ro-RO"/>
        </w:rPr>
        <w:t>luni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joi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, între orele </w:t>
      </w:r>
      <w:r>
        <w:rPr>
          <w:rFonts w:ascii="Times New Roman" w:hAnsi="Times New Roman" w:cs="Times New Roman"/>
          <w:sz w:val="24"/>
          <w:szCs w:val="24"/>
          <w:lang w:val="ro-RO"/>
        </w:rPr>
        <w:t>09.00-13.00</w:t>
      </w:r>
      <w:r w:rsidR="00A4153E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>vineri între orele 09.00-11.00,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precum și la următoarele adrese internet: www.cjc.ro și http://apmct.anpm.ro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Informații privind propunerea de plan pot fi consultate la sediul Consiliul</w:t>
      </w:r>
      <w:r w:rsidR="00BE613A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Județean Constanța, </w:t>
      </w:r>
      <w:r w:rsidR="00D92CC1">
        <w:rPr>
          <w:rFonts w:ascii="Times New Roman" w:hAnsi="Times New Roman" w:cs="Times New Roman"/>
          <w:sz w:val="24"/>
          <w:szCs w:val="24"/>
          <w:lang w:val="ro-RO"/>
        </w:rPr>
        <w:t xml:space="preserve">b-dul Tomis nr. 51 </w:t>
      </w:r>
      <w:r w:rsidR="00D92CC1" w:rsidRPr="00964F31">
        <w:rPr>
          <w:rFonts w:ascii="Times New Roman" w:hAnsi="Times New Roman" w:cs="Times New Roman"/>
          <w:sz w:val="24"/>
          <w:szCs w:val="24"/>
          <w:lang w:val="ro-RO"/>
        </w:rPr>
        <w:t>și la sediul Agenți</w:t>
      </w:r>
      <w:r w:rsidR="00D92CC1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="00D92CC1"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pentru Protecția Mediului Constanța</w:t>
      </w:r>
      <w:r w:rsidR="00D92CC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92CC1" w:rsidRPr="00964F31">
        <w:rPr>
          <w:rFonts w:ascii="Times New Roman" w:hAnsi="Times New Roman" w:cs="Times New Roman"/>
          <w:sz w:val="24"/>
          <w:szCs w:val="24"/>
          <w:lang w:val="ro-RO"/>
        </w:rPr>
        <w:t>str. Unirii nr. 23</w:t>
      </w:r>
      <w:r w:rsidR="00D92CC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în zilele de </w:t>
      </w:r>
      <w:r>
        <w:rPr>
          <w:rFonts w:ascii="Times New Roman" w:hAnsi="Times New Roman" w:cs="Times New Roman"/>
          <w:sz w:val="24"/>
          <w:szCs w:val="24"/>
          <w:lang w:val="ro-RO"/>
        </w:rPr>
        <w:t>luni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B9543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4153E">
        <w:rPr>
          <w:rFonts w:ascii="Times New Roman" w:hAnsi="Times New Roman" w:cs="Times New Roman"/>
          <w:sz w:val="24"/>
          <w:szCs w:val="24"/>
          <w:lang w:val="ro-RO"/>
        </w:rPr>
        <w:t>joi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, între orele </w:t>
      </w:r>
      <w:r w:rsidR="00BE613A">
        <w:rPr>
          <w:rFonts w:ascii="Times New Roman" w:hAnsi="Times New Roman" w:cs="Times New Roman"/>
          <w:sz w:val="24"/>
          <w:szCs w:val="24"/>
          <w:lang w:val="ro-RO"/>
        </w:rPr>
        <w:t>09.00-13</w:t>
      </w:r>
      <w:r>
        <w:rPr>
          <w:rFonts w:ascii="Times New Roman" w:hAnsi="Times New Roman" w:cs="Times New Roman"/>
          <w:sz w:val="24"/>
          <w:szCs w:val="24"/>
          <w:lang w:val="ro-RO"/>
        </w:rPr>
        <w:t>.00</w:t>
      </w:r>
      <w:r w:rsidR="00A4153E" w:rsidRPr="00A4153E">
        <w:t xml:space="preserve"> </w:t>
      </w:r>
      <w:r w:rsidR="00A4153E" w:rsidRPr="00A4153E">
        <w:rPr>
          <w:rFonts w:ascii="Times New Roman" w:hAnsi="Times New Roman" w:cs="Times New Roman"/>
          <w:sz w:val="24"/>
          <w:szCs w:val="24"/>
          <w:lang w:val="ro-RO"/>
        </w:rPr>
        <w:t>și vineri între orele 09.00-11.00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005E4E0" w14:textId="71A3154C" w:rsidR="00964F31" w:rsidRDefault="00964F31" w:rsidP="00964F31">
      <w:pPr>
        <w:tabs>
          <w:tab w:val="left" w:pos="11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Comentariile, întrebările sau opiniile pot fi transmise în scris, la sediul </w:t>
      </w:r>
      <w:bookmarkStart w:id="1" w:name="_Hlk174354565"/>
      <w:r w:rsidRPr="00964F31">
        <w:rPr>
          <w:rFonts w:ascii="Times New Roman" w:hAnsi="Times New Roman" w:cs="Times New Roman"/>
          <w:sz w:val="24"/>
          <w:szCs w:val="24"/>
          <w:lang w:val="ro-RO"/>
        </w:rPr>
        <w:t>Consiliul</w:t>
      </w:r>
      <w:r w:rsidR="00BE613A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Județean Constanța </w:t>
      </w:r>
      <w:bookmarkEnd w:id="1"/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sau utilizând mijloace electronice la adresa </w:t>
      </w:r>
      <w:r w:rsidR="00A4153E" w:rsidRPr="00A4153E">
        <w:rPr>
          <w:rFonts w:ascii="Times New Roman" w:hAnsi="Times New Roman" w:cs="Times New Roman"/>
          <w:sz w:val="24"/>
          <w:szCs w:val="24"/>
          <w:lang w:val="ro-RO"/>
        </w:rPr>
        <w:t>consjud@cjc.ro</w:t>
      </w:r>
      <w:r w:rsidR="00E950D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 xml:space="preserve"> până la data </w:t>
      </w:r>
      <w:r>
        <w:rPr>
          <w:rFonts w:ascii="Times New Roman" w:hAnsi="Times New Roman" w:cs="Times New Roman"/>
          <w:sz w:val="24"/>
          <w:szCs w:val="24"/>
          <w:lang w:val="ro-RO"/>
        </w:rPr>
        <w:t>29.08.2024</w:t>
      </w:r>
      <w:r w:rsidRPr="00964F31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D70DCFC" w14:textId="77777777" w:rsidR="00964F31" w:rsidRDefault="00964F31" w:rsidP="0013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C129C1B" w14:textId="77777777" w:rsidR="00B00E7C" w:rsidRPr="00B00E7C" w:rsidRDefault="00B00E7C" w:rsidP="0013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6C8B2C9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87C074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7325850" w14:textId="77777777" w:rsidR="00B00E7C" w:rsidRPr="00B00E7C" w:rsidRDefault="00B00E7C" w:rsidP="00B00E7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B00E7C" w:rsidRPr="00B00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9E"/>
    <w:rsid w:val="00071E8A"/>
    <w:rsid w:val="00137FA3"/>
    <w:rsid w:val="002D193C"/>
    <w:rsid w:val="0030421D"/>
    <w:rsid w:val="00565E9E"/>
    <w:rsid w:val="00756EBC"/>
    <w:rsid w:val="00804810"/>
    <w:rsid w:val="00964F31"/>
    <w:rsid w:val="00A4153E"/>
    <w:rsid w:val="00B00E7C"/>
    <w:rsid w:val="00B07CB7"/>
    <w:rsid w:val="00B82B33"/>
    <w:rsid w:val="00B95436"/>
    <w:rsid w:val="00BA5400"/>
    <w:rsid w:val="00BE613A"/>
    <w:rsid w:val="00C14343"/>
    <w:rsid w:val="00C42536"/>
    <w:rsid w:val="00C70976"/>
    <w:rsid w:val="00C80334"/>
    <w:rsid w:val="00D15237"/>
    <w:rsid w:val="00D92CC1"/>
    <w:rsid w:val="00DA296E"/>
    <w:rsid w:val="00E759F8"/>
    <w:rsid w:val="00E950DA"/>
    <w:rsid w:val="00F019C5"/>
    <w:rsid w:val="00F32280"/>
    <w:rsid w:val="00F37382"/>
    <w:rsid w:val="00F3776C"/>
    <w:rsid w:val="00F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2909"/>
  <w15:chartTrackingRefBased/>
  <w15:docId w15:val="{0EE85F80-9C06-4AD1-B07C-330A66BD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F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4F3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BUSILA</dc:creator>
  <cp:keywords/>
  <dc:description/>
  <cp:lastModifiedBy>CJC-TOMIS10</cp:lastModifiedBy>
  <cp:revision>13</cp:revision>
  <cp:lastPrinted>2024-08-13T06:55:00Z</cp:lastPrinted>
  <dcterms:created xsi:type="dcterms:W3CDTF">2024-08-12T08:39:00Z</dcterms:created>
  <dcterms:modified xsi:type="dcterms:W3CDTF">2024-08-13T06:59:00Z</dcterms:modified>
</cp:coreProperties>
</file>